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8562" w14:textId="77777777" w:rsidR="000A1AE9" w:rsidRDefault="000A1AE9">
      <w:pPr>
        <w:rPr>
          <w:sz w:val="28"/>
          <w:szCs w:val="28"/>
          <w:lang w:val="pl-PL"/>
        </w:rPr>
      </w:pPr>
      <w:r>
        <w:rPr>
          <w:sz w:val="28"/>
          <w:szCs w:val="28"/>
        </w:rPr>
        <w:tab/>
      </w:r>
      <w:r w:rsidRPr="000A1AE9">
        <w:rPr>
          <w:sz w:val="28"/>
          <w:szCs w:val="28"/>
          <w:lang w:val="pl-PL"/>
        </w:rPr>
        <w:t>Przeczytaj zdanie. Wyszukaj wyrazy zawierające d</w:t>
      </w:r>
      <w:r>
        <w:rPr>
          <w:sz w:val="28"/>
          <w:szCs w:val="28"/>
          <w:lang w:val="pl-PL"/>
        </w:rPr>
        <w:t xml:space="preserve">wuznak </w:t>
      </w:r>
      <w:proofErr w:type="spellStart"/>
      <w:proofErr w:type="gramStart"/>
      <w:r>
        <w:rPr>
          <w:b/>
          <w:bCs/>
          <w:sz w:val="28"/>
          <w:szCs w:val="28"/>
          <w:lang w:val="pl-PL"/>
        </w:rPr>
        <w:t>sz</w:t>
      </w:r>
      <w:proofErr w:type="spellEnd"/>
      <w:r>
        <w:rPr>
          <w:b/>
          <w:bCs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.</w:t>
      </w:r>
      <w:proofErr w:type="gramEnd"/>
    </w:p>
    <w:p w14:paraId="6092E295" w14:textId="38926A5A" w:rsidR="000A1ADA" w:rsidRDefault="000A1AE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W pierwszej kolumnie wpisz wyrazy rozpoczynające się na</w:t>
      </w:r>
      <w:r w:rsidRPr="000A1AE9">
        <w:rPr>
          <w:b/>
          <w:bCs/>
          <w:i/>
          <w:iCs/>
          <w:sz w:val="28"/>
          <w:szCs w:val="28"/>
          <w:lang w:val="pl-PL"/>
        </w:rPr>
        <w:t xml:space="preserve"> </w:t>
      </w:r>
      <w:proofErr w:type="spellStart"/>
      <w:r w:rsidRPr="000A1AE9">
        <w:rPr>
          <w:b/>
          <w:bCs/>
          <w:i/>
          <w:iCs/>
          <w:sz w:val="28"/>
          <w:szCs w:val="28"/>
          <w:lang w:val="pl-PL"/>
        </w:rPr>
        <w:t>sz</w:t>
      </w:r>
      <w:proofErr w:type="spellEnd"/>
      <w:r>
        <w:rPr>
          <w:sz w:val="28"/>
          <w:szCs w:val="28"/>
          <w:lang w:val="pl-PL"/>
        </w:rPr>
        <w:t xml:space="preserve">, w drugiej wyrazy mające </w:t>
      </w:r>
      <w:proofErr w:type="spellStart"/>
      <w:r w:rsidRPr="000A1AE9">
        <w:rPr>
          <w:b/>
          <w:bCs/>
          <w:i/>
          <w:iCs/>
          <w:sz w:val="28"/>
          <w:szCs w:val="28"/>
          <w:lang w:val="pl-PL"/>
        </w:rPr>
        <w:t>sz</w:t>
      </w:r>
      <w:proofErr w:type="spellEnd"/>
      <w:r>
        <w:rPr>
          <w:sz w:val="28"/>
          <w:szCs w:val="28"/>
          <w:lang w:val="pl-PL"/>
        </w:rPr>
        <w:t xml:space="preserve"> w środku, a w trzeciej wyrazy z </w:t>
      </w:r>
      <w:proofErr w:type="spellStart"/>
      <w:r w:rsidRPr="000A1AE9">
        <w:rPr>
          <w:b/>
          <w:bCs/>
          <w:i/>
          <w:iCs/>
          <w:sz w:val="28"/>
          <w:szCs w:val="28"/>
          <w:lang w:val="pl-PL"/>
        </w:rPr>
        <w:t>sz</w:t>
      </w:r>
      <w:proofErr w:type="spellEnd"/>
      <w:r w:rsidRPr="000A1AE9">
        <w:rPr>
          <w:b/>
          <w:bCs/>
          <w:i/>
          <w:iCs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na końcu.</w:t>
      </w:r>
    </w:p>
    <w:p w14:paraId="6406E1F9" w14:textId="77180125" w:rsidR="000A1AE9" w:rsidRDefault="000A1AE9">
      <w:pPr>
        <w:rPr>
          <w:sz w:val="28"/>
          <w:szCs w:val="28"/>
          <w:lang w:val="pl-PL"/>
        </w:rPr>
      </w:pPr>
    </w:p>
    <w:p w14:paraId="6EF0D3A9" w14:textId="3440707E" w:rsidR="000A1AE9" w:rsidRDefault="000A1AE9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 szafie wisi szara koszula.</w:t>
      </w:r>
    </w:p>
    <w:p w14:paraId="27285510" w14:textId="34E560EA" w:rsidR="000A1AE9" w:rsidRDefault="000A1AE9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Szymek kupił sześć bananów.</w:t>
      </w:r>
    </w:p>
    <w:p w14:paraId="5EC3C500" w14:textId="443A4857" w:rsidR="000A1AE9" w:rsidRDefault="000A1AE9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Tomasz szuka na mapie Warszawy.</w:t>
      </w:r>
    </w:p>
    <w:p w14:paraId="0AF60873" w14:textId="75FF7BFD" w:rsidR="000A1AE9" w:rsidRDefault="000A1AE9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 koszyku są puszki z groszkiem.</w:t>
      </w:r>
    </w:p>
    <w:p w14:paraId="65448913" w14:textId="028AA805" w:rsidR="000A1AE9" w:rsidRDefault="000A1AE9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 szpitalu pracuje Łukasz, brat Ryszarda.</w:t>
      </w:r>
    </w:p>
    <w:p w14:paraId="1C5C6B09" w14:textId="0A2DF995" w:rsidR="000A1AE9" w:rsidRDefault="000A1AE9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Bartosz rozsypał szpilki.</w:t>
      </w:r>
    </w:p>
    <w:p w14:paraId="20CC7DF5" w14:textId="6008D5A7" w:rsidR="000A1AE9" w:rsidRDefault="000A1AE9">
      <w:pPr>
        <w:rPr>
          <w:sz w:val="36"/>
          <w:szCs w:val="36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527F" w14:paraId="66C55D66" w14:textId="77777777" w:rsidTr="0027527F">
        <w:tc>
          <w:tcPr>
            <w:tcW w:w="3005" w:type="dxa"/>
          </w:tcPr>
          <w:p w14:paraId="1030245A" w14:textId="5D2807D7" w:rsidR="0027527F" w:rsidRDefault="0027527F">
            <w:pPr>
              <w:rPr>
                <w:sz w:val="36"/>
                <w:szCs w:val="36"/>
                <w:lang w:val="pl-PL"/>
              </w:rPr>
            </w:pPr>
            <w:r>
              <w:rPr>
                <w:sz w:val="36"/>
                <w:szCs w:val="36"/>
                <w:lang w:val="pl-PL"/>
              </w:rPr>
              <w:t xml:space="preserve">     </w:t>
            </w:r>
            <w:proofErr w:type="spellStart"/>
            <w:r>
              <w:rPr>
                <w:sz w:val="36"/>
                <w:szCs w:val="36"/>
                <w:lang w:val="pl-PL"/>
              </w:rPr>
              <w:t>Sz</w:t>
            </w:r>
            <w:proofErr w:type="spellEnd"/>
            <w:r>
              <w:rPr>
                <w:sz w:val="36"/>
                <w:szCs w:val="36"/>
                <w:lang w:val="pl-PL"/>
              </w:rPr>
              <w:t>…………</w:t>
            </w:r>
            <w:proofErr w:type="gramStart"/>
            <w:r>
              <w:rPr>
                <w:sz w:val="36"/>
                <w:szCs w:val="36"/>
                <w:lang w:val="pl-PL"/>
              </w:rPr>
              <w:t>…….</w:t>
            </w:r>
            <w:proofErr w:type="gramEnd"/>
          </w:p>
        </w:tc>
        <w:tc>
          <w:tcPr>
            <w:tcW w:w="3005" w:type="dxa"/>
          </w:tcPr>
          <w:p w14:paraId="21EF3EB4" w14:textId="71494338" w:rsidR="0027527F" w:rsidRDefault="0027527F">
            <w:pPr>
              <w:rPr>
                <w:sz w:val="36"/>
                <w:szCs w:val="36"/>
                <w:lang w:val="pl-PL"/>
              </w:rPr>
            </w:pPr>
            <w:r>
              <w:rPr>
                <w:sz w:val="36"/>
                <w:szCs w:val="36"/>
                <w:lang w:val="pl-PL"/>
              </w:rPr>
              <w:t>…………</w:t>
            </w:r>
            <w:proofErr w:type="spellStart"/>
            <w:r>
              <w:rPr>
                <w:sz w:val="36"/>
                <w:szCs w:val="36"/>
                <w:lang w:val="pl-PL"/>
              </w:rPr>
              <w:t>sz</w:t>
            </w:r>
            <w:proofErr w:type="spellEnd"/>
            <w:r>
              <w:rPr>
                <w:sz w:val="36"/>
                <w:szCs w:val="36"/>
                <w:lang w:val="pl-PL"/>
              </w:rPr>
              <w:t>…………</w:t>
            </w:r>
          </w:p>
        </w:tc>
        <w:tc>
          <w:tcPr>
            <w:tcW w:w="3006" w:type="dxa"/>
          </w:tcPr>
          <w:p w14:paraId="268B847F" w14:textId="77777777" w:rsidR="0027527F" w:rsidRDefault="0027527F">
            <w:pPr>
              <w:rPr>
                <w:sz w:val="36"/>
                <w:szCs w:val="36"/>
                <w:lang w:val="pl-PL"/>
              </w:rPr>
            </w:pPr>
            <w:r>
              <w:rPr>
                <w:sz w:val="36"/>
                <w:szCs w:val="36"/>
                <w:lang w:val="pl-PL"/>
              </w:rPr>
              <w:t>…………</w:t>
            </w:r>
            <w:proofErr w:type="gramStart"/>
            <w:r>
              <w:rPr>
                <w:sz w:val="36"/>
                <w:szCs w:val="36"/>
                <w:lang w:val="pl-PL"/>
              </w:rPr>
              <w:t>…….</w:t>
            </w:r>
            <w:proofErr w:type="gramEnd"/>
            <w:r>
              <w:rPr>
                <w:sz w:val="36"/>
                <w:szCs w:val="36"/>
                <w:lang w:val="pl-PL"/>
              </w:rPr>
              <w:t>.</w:t>
            </w:r>
            <w:proofErr w:type="spellStart"/>
            <w:r>
              <w:rPr>
                <w:sz w:val="36"/>
                <w:szCs w:val="36"/>
                <w:lang w:val="pl-PL"/>
              </w:rPr>
              <w:t>sz</w:t>
            </w:r>
            <w:proofErr w:type="spellEnd"/>
          </w:p>
          <w:p w14:paraId="72454718" w14:textId="5166BEBF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  <w:tr w:rsidR="0027527F" w14:paraId="4585A558" w14:textId="77777777" w:rsidTr="0027527F">
        <w:tc>
          <w:tcPr>
            <w:tcW w:w="3005" w:type="dxa"/>
          </w:tcPr>
          <w:p w14:paraId="3C9D11A8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5" w:type="dxa"/>
          </w:tcPr>
          <w:p w14:paraId="70BB40AE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6" w:type="dxa"/>
          </w:tcPr>
          <w:p w14:paraId="5AFF9AB3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  <w:p w14:paraId="5AAD4D91" w14:textId="29CDE60F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  <w:tr w:rsidR="0027527F" w14:paraId="2C987ACE" w14:textId="77777777" w:rsidTr="0027527F">
        <w:tc>
          <w:tcPr>
            <w:tcW w:w="3005" w:type="dxa"/>
          </w:tcPr>
          <w:p w14:paraId="3324E980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5" w:type="dxa"/>
          </w:tcPr>
          <w:p w14:paraId="2A1EA6BF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6" w:type="dxa"/>
          </w:tcPr>
          <w:p w14:paraId="6B110A57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  <w:p w14:paraId="74EFBFA8" w14:textId="1ADEA949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  <w:tr w:rsidR="0027527F" w14:paraId="4C05E85A" w14:textId="77777777" w:rsidTr="0027527F">
        <w:tc>
          <w:tcPr>
            <w:tcW w:w="3005" w:type="dxa"/>
          </w:tcPr>
          <w:p w14:paraId="70AC0487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5" w:type="dxa"/>
          </w:tcPr>
          <w:p w14:paraId="1236AB21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6" w:type="dxa"/>
          </w:tcPr>
          <w:p w14:paraId="6C0D521E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  <w:p w14:paraId="564FBCAC" w14:textId="07C6ADFC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  <w:tr w:rsidR="0027527F" w14:paraId="2FD30CE8" w14:textId="77777777" w:rsidTr="0027527F">
        <w:tc>
          <w:tcPr>
            <w:tcW w:w="3005" w:type="dxa"/>
          </w:tcPr>
          <w:p w14:paraId="19AFA4AE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5" w:type="dxa"/>
          </w:tcPr>
          <w:p w14:paraId="024D74D7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6" w:type="dxa"/>
          </w:tcPr>
          <w:p w14:paraId="628A64AC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  <w:p w14:paraId="70881679" w14:textId="5614443B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  <w:tr w:rsidR="0027527F" w14:paraId="5F9A57CA" w14:textId="77777777" w:rsidTr="0027527F">
        <w:tc>
          <w:tcPr>
            <w:tcW w:w="3005" w:type="dxa"/>
          </w:tcPr>
          <w:p w14:paraId="4EA2EEE1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5" w:type="dxa"/>
          </w:tcPr>
          <w:p w14:paraId="5BB31C55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6" w:type="dxa"/>
          </w:tcPr>
          <w:p w14:paraId="5C496FB5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  <w:p w14:paraId="0152C69E" w14:textId="72450122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  <w:tr w:rsidR="0027527F" w14:paraId="0BE439C2" w14:textId="77777777" w:rsidTr="0027527F">
        <w:tc>
          <w:tcPr>
            <w:tcW w:w="3005" w:type="dxa"/>
          </w:tcPr>
          <w:p w14:paraId="3F26C9A9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5" w:type="dxa"/>
          </w:tcPr>
          <w:p w14:paraId="4E131F34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6" w:type="dxa"/>
          </w:tcPr>
          <w:p w14:paraId="68CC4BC3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  <w:p w14:paraId="4EA0DA51" w14:textId="084F646D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  <w:tr w:rsidR="0027527F" w14:paraId="54A5DFD7" w14:textId="77777777" w:rsidTr="0027527F">
        <w:tc>
          <w:tcPr>
            <w:tcW w:w="3005" w:type="dxa"/>
          </w:tcPr>
          <w:p w14:paraId="57BF7797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  <w:p w14:paraId="13D1D85E" w14:textId="792D3E64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5" w:type="dxa"/>
          </w:tcPr>
          <w:p w14:paraId="746649B7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3006" w:type="dxa"/>
          </w:tcPr>
          <w:p w14:paraId="1326DAD5" w14:textId="77777777" w:rsidR="0027527F" w:rsidRDefault="0027527F">
            <w:pPr>
              <w:rPr>
                <w:sz w:val="36"/>
                <w:szCs w:val="36"/>
                <w:lang w:val="pl-PL"/>
              </w:rPr>
            </w:pPr>
          </w:p>
        </w:tc>
      </w:tr>
    </w:tbl>
    <w:p w14:paraId="4DF9439B" w14:textId="77777777" w:rsidR="000A1AE9" w:rsidRPr="000A1AE9" w:rsidRDefault="000A1AE9">
      <w:pPr>
        <w:rPr>
          <w:sz w:val="36"/>
          <w:szCs w:val="36"/>
          <w:lang w:val="pl-PL"/>
        </w:rPr>
      </w:pPr>
    </w:p>
    <w:sectPr w:rsidR="000A1AE9" w:rsidRPr="000A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E9"/>
    <w:rsid w:val="000A1ADA"/>
    <w:rsid w:val="000A1AE9"/>
    <w:rsid w:val="002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9413"/>
  <w15:chartTrackingRefBased/>
  <w15:docId w15:val="{8D5FD481-9723-4A5E-B1A8-D5CB596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2020-05-15T21:43:00Z</dcterms:created>
  <dcterms:modified xsi:type="dcterms:W3CDTF">2020-05-15T21:58:00Z</dcterms:modified>
</cp:coreProperties>
</file>