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96B" w:rsidRDefault="0049096B" w:rsidP="00B51264">
      <w:pPr>
        <w:jc w:val="center"/>
        <w:rPr>
          <w:rFonts w:ascii="Arial Rounded MT Bold" w:hAnsi="Arial Rounded MT Bold"/>
          <w:b/>
          <w:caps/>
          <w:color w:val="0070C0"/>
          <w:sz w:val="36"/>
          <w:lang w:val="pl-PL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51264" w:rsidRPr="000903C8" w:rsidRDefault="00D5488C" w:rsidP="00B51264">
      <w:pPr>
        <w:jc w:val="center"/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Sobota, 27 czerwca</w:t>
      </w:r>
      <w:r w:rsidR="00B51264"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2020</w:t>
      </w:r>
    </w:p>
    <w:p w:rsidR="007D69F0" w:rsidRPr="000903C8" w:rsidRDefault="007D69F0" w:rsidP="00E159C6">
      <w:pPr>
        <w:jc w:val="center"/>
        <w:rPr>
          <w:rFonts w:ascii="Arial" w:hAnsi="Arial" w:cs="Arial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T</w:t>
      </w:r>
      <w:r w:rsidR="00F703EB"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emat </w:t>
      </w:r>
      <w:r w:rsidR="008B7946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1 </w:t>
      </w:r>
      <w:r w:rsidR="00D5488C"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:</w:t>
      </w:r>
      <w:r w:rsidR="000903C8"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Ksi</w:t>
      </w:r>
      <w:r w:rsidR="000903C8" w:rsidRPr="000903C8">
        <w:rPr>
          <w:rFonts w:ascii="Arial" w:hAnsi="Arial" w:cs="Arial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ążka moim wakacyjnym przyjacielem</w:t>
      </w:r>
    </w:p>
    <w:p w:rsidR="00D5488C" w:rsidRDefault="00C848CC" w:rsidP="00603BE4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C848CC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415C7704" wp14:editId="134EAC59">
            <wp:simplePos x="0" y="0"/>
            <wp:positionH relativeFrom="column">
              <wp:posOffset>3971925</wp:posOffset>
            </wp:positionH>
            <wp:positionV relativeFrom="paragraph">
              <wp:posOffset>992505</wp:posOffset>
            </wp:positionV>
            <wp:extent cx="2618740" cy="17424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FDF">
        <w:rPr>
          <w:rFonts w:ascii="Comic Sans MS" w:hAnsi="Comic Sans MS"/>
          <w:color w:val="000000" w:themeColor="text1"/>
          <w:sz w:val="24"/>
          <w:szCs w:val="24"/>
          <w:lang w:val="pl-PL"/>
        </w:rPr>
        <w:t>Kochani uczniowie</w:t>
      </w:r>
      <w:r w:rsidR="00D5488C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, to już nasza przedostatnia sobota przeznaczona na naukę języka polskiego. Gratuluję wszystkim, którzy </w:t>
      </w:r>
      <w:r w:rsidR="0055655D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tydzień temu </w:t>
      </w:r>
      <w:r w:rsidR="00D5488C">
        <w:rPr>
          <w:rFonts w:ascii="Comic Sans MS" w:hAnsi="Comic Sans MS"/>
          <w:color w:val="000000" w:themeColor="text1"/>
          <w:sz w:val="24"/>
          <w:szCs w:val="24"/>
          <w:lang w:val="pl-PL"/>
        </w:rPr>
        <w:t>otrzymali dyplom za rzeteln</w:t>
      </w:r>
      <w:r w:rsidR="0055655D">
        <w:rPr>
          <w:rFonts w:ascii="Comic Sans MS" w:hAnsi="Comic Sans MS"/>
          <w:color w:val="000000" w:themeColor="text1"/>
          <w:sz w:val="24"/>
          <w:szCs w:val="24"/>
          <w:lang w:val="pl-PL"/>
        </w:rPr>
        <w:t>e wykonywanie obowiązku ucznia</w:t>
      </w:r>
      <w:r w:rsidR="00E071CC">
        <w:rPr>
          <w:rFonts w:ascii="Comic Sans MS" w:hAnsi="Comic Sans MS"/>
          <w:color w:val="000000" w:themeColor="text1"/>
          <w:sz w:val="24"/>
          <w:szCs w:val="24"/>
          <w:lang w:val="pl-PL"/>
        </w:rPr>
        <w:t>. Dziękuję wam także</w:t>
      </w:r>
      <w:r w:rsidR="00434FDF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, że nadal przesyłacie do mnie swoje prace. Jesteśmy coraz bliżej wakacji </w:t>
      </w:r>
      <w:r w:rsidR="00434FDF" w:rsidRPr="00434FDF">
        <w:rPr>
          <w:rFonts w:ascii="Comic Sans MS" w:hAnsi="Comic Sans MS"/>
          <w:color w:val="000000" w:themeColor="text1"/>
          <w:sz w:val="24"/>
          <w:szCs w:val="24"/>
          <w:lang w:val="pl-PL"/>
        </w:rPr>
        <w:sym w:font="Wingdings" w:char="F04A"/>
      </w:r>
      <w:r w:rsidR="00434FDF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Juhuuuuu!</w:t>
      </w:r>
    </w:p>
    <w:p w:rsidR="00C848CC" w:rsidRDefault="00C848CC" w:rsidP="00B358DB">
      <w:pPr>
        <w:jc w:val="center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B358DB" w:rsidRDefault="00B358DB" w:rsidP="00B358DB">
      <w:pPr>
        <w:jc w:val="center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Rozgrzewka językowa</w:t>
      </w:r>
    </w:p>
    <w:p w:rsidR="00B358DB" w:rsidRDefault="00B358DB" w:rsidP="00B358DB">
      <w:pPr>
        <w:pStyle w:val="ListParagraph"/>
        <w:numPr>
          <w:ilvl w:val="0"/>
          <w:numId w:val="28"/>
        </w:numP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Uporządkuj zdania z rozsypanki wyrazowej.</w:t>
      </w:r>
    </w:p>
    <w:p w:rsidR="00B358DB" w:rsidRPr="00B358DB" w:rsidRDefault="00B358DB" w:rsidP="00B358DB">
      <w:pPr>
        <w:pStyle w:val="ListParagrap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 w:rsidRPr="00B358DB">
        <w:rPr>
          <w:rFonts w:ascii="Comic Sans MS" w:hAnsi="Comic Sans MS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4E038" wp14:editId="5CEA8B26">
                <wp:simplePos x="0" y="0"/>
                <wp:positionH relativeFrom="column">
                  <wp:posOffset>322580</wp:posOffset>
                </wp:positionH>
                <wp:positionV relativeFrom="paragraph">
                  <wp:posOffset>76200</wp:posOffset>
                </wp:positionV>
                <wp:extent cx="4657725" cy="1403985"/>
                <wp:effectExtent l="0" t="0" r="2857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8DB" w:rsidRPr="00B358DB" w:rsidRDefault="00B358DB">
                            <w:pPr>
                              <w:rPr>
                                <w:rFonts w:ascii="Comic Sans MS" w:hAnsi="Comic Sans MS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>ś</w:t>
                            </w:r>
                            <w:r w:rsidRPr="00B358DB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niadaniu    </w:t>
                            </w: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 </w:t>
                            </w:r>
                            <w:r w:rsidRPr="00B358DB">
                              <w:rPr>
                                <w:rFonts w:ascii="Comic Sans MS" w:hAnsi="Comic Sans MS"/>
                                <w:b/>
                                <w:lang w:val="pl-PL"/>
                              </w:rPr>
                              <w:t>Po</w:t>
                            </w:r>
                            <w:r w:rsidRPr="00B358DB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 </w:t>
                            </w:r>
                            <w:r w:rsidRPr="00B358DB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 lubię się   </w:t>
                            </w: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 </w:t>
                            </w:r>
                            <w:r w:rsidRPr="00B358DB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pomarańczowego   </w:t>
                            </w: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</w:t>
                            </w:r>
                            <w:r w:rsidRPr="00B358DB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napić    </w:t>
                            </w: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</w:t>
                            </w:r>
                            <w:r w:rsidRPr="00B358DB"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soku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4pt;margin-top:6pt;width:366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RLIAIAAEUEAAAOAAAAZHJzL2Uyb0RvYy54bWysU9uO0zAQfUfiHyy/06Sl3bZR09XSpQhp&#10;uUi7fMDEcRoL37DdJuXrGTvZUgHiAeEHy+MZH585M7O57ZUkJ+68MLqk00lOCdfM1EIfSvrlaf9q&#10;RYkPoGuQRvOSnrmnt9uXLzadLfjMtEbW3BEE0b7obEnbEGyRZZ61XIGfGMs1OhvjFAQ03SGrHXSI&#10;rmQ2y/ObrDOuts4w7j3e3g9Ouk34TcNZ+NQ0ngciS4rcQtpd2qu4Z9sNFAcHthVspAH/wEKB0Pjp&#10;BeoeApCjE79BKcGc8aYJE2ZUZppGMJ5ywGym+S/ZPLZgecoFxfH2IpP/f7Ds4+mzI6LG2lGiQWGJ&#10;nngfyBvTk1lUp7O+wKBHi2Ghx+sYGTP19sGwr55os2tBH/idc6ZrOdTIbhpfZldPBxwfQarug6nx&#10;GzgGk4D6xqkIiGIQRMcqnS+ViVQYXs5vFsvlbEEJQ990nr9erxbpDyien1vnwztuFImHkjosfYKH&#10;04MPkQ4UzyGJvpGi3gspk+EO1U46cgJsk31aI7q/DpOadCVdL5DI3yHytP4EoUTAfpdClXR1CYIi&#10;6vZW16kbAwg5nJGy1KOQUbtBxdBX/ViYytRnlNSZoa9xDvHQGvedkg57uqT+2xEcp0S+11iW9XQ+&#10;j0OQjPliOUPDXXuqaw9ohlAlDZQMx11Ig5NSt3dYvr1IwsY6D0xGrtirSe9xruIwXNsp6uf0b38A&#10;AAD//wMAUEsDBBQABgAIAAAAIQDsh4mc3gAAAAkBAAAPAAAAZHJzL2Rvd25yZXYueG1sTI/BTsMw&#10;EETvSPyDtUhcKuo0IW0V4lRQqSdODeXuxtskIl4H223Tv2c5wXF2VjNvys1kB3FBH3pHChbzBARS&#10;40xPrYLDx+5pDSJETUYPjlDBDQNsqvu7UhfGXWmPlzq2gkMoFFpBF+NYSBmaDq0OczcisXdy3urI&#10;0rfSeH3lcDvINEmW0uqeuKHTI247bL7qs1Ww/K6z2funmdH+tnvzjc3N9pAr9fgwvb6AiDjFv2f4&#10;xWd0qJjp6M5kghgU5AmTR76nPIn91fo5A3FUkGbZAmRVyv8Lqh8AAAD//wMAUEsBAi0AFAAGAAgA&#10;AAAhALaDOJL+AAAA4QEAABMAAAAAAAAAAAAAAAAAAAAAAFtDb250ZW50X1R5cGVzXS54bWxQSwEC&#10;LQAUAAYACAAAACEAOP0h/9YAAACUAQAACwAAAAAAAAAAAAAAAAAvAQAAX3JlbHMvLnJlbHNQSwEC&#10;LQAUAAYACAAAACEABPM0SyACAABFBAAADgAAAAAAAAAAAAAAAAAuAgAAZHJzL2Uyb0RvYy54bWxQ&#10;SwECLQAUAAYACAAAACEA7IeJnN4AAAAJAQAADwAAAAAAAAAAAAAAAAB6BAAAZHJzL2Rvd25yZXYu&#10;eG1sUEsFBgAAAAAEAAQA8wAAAIUFAAAAAA==&#10;">
                <v:textbox style="mso-fit-shape-to-text:t">
                  <w:txbxContent>
                    <w:p w:rsidR="00B358DB" w:rsidRPr="00B358DB" w:rsidRDefault="00B358DB">
                      <w:pPr>
                        <w:rPr>
                          <w:rFonts w:ascii="Comic Sans MS" w:hAnsi="Comic Sans MS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lang w:val="pl-PL"/>
                        </w:rPr>
                        <w:t>ś</w:t>
                      </w:r>
                      <w:r w:rsidRPr="00B358DB">
                        <w:rPr>
                          <w:rFonts w:ascii="Comic Sans MS" w:hAnsi="Comic Sans MS"/>
                          <w:lang w:val="pl-PL"/>
                        </w:rPr>
                        <w:t xml:space="preserve">niadaniu    </w:t>
                      </w: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   </w:t>
                      </w:r>
                      <w:r w:rsidRPr="00B358DB">
                        <w:rPr>
                          <w:rFonts w:ascii="Comic Sans MS" w:hAnsi="Comic Sans MS"/>
                          <w:b/>
                          <w:lang w:val="pl-PL"/>
                        </w:rPr>
                        <w:t>Po</w:t>
                      </w:r>
                      <w:r w:rsidRPr="00B358DB">
                        <w:rPr>
                          <w:rFonts w:ascii="Comic Sans MS" w:hAnsi="Comic Sans MS"/>
                          <w:lang w:val="pl-PL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   </w:t>
                      </w:r>
                      <w:r w:rsidRPr="00B358DB">
                        <w:rPr>
                          <w:rFonts w:ascii="Comic Sans MS" w:hAnsi="Comic Sans MS"/>
                          <w:lang w:val="pl-PL"/>
                        </w:rPr>
                        <w:t xml:space="preserve">   lubię się   </w:t>
                      </w: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   </w:t>
                      </w:r>
                      <w:r w:rsidRPr="00B358DB">
                        <w:rPr>
                          <w:rFonts w:ascii="Comic Sans MS" w:hAnsi="Comic Sans MS"/>
                          <w:lang w:val="pl-PL"/>
                        </w:rPr>
                        <w:t xml:space="preserve">  pomarańczowego   </w:t>
                      </w: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  </w:t>
                      </w:r>
                      <w:r w:rsidRPr="00B358DB">
                        <w:rPr>
                          <w:rFonts w:ascii="Comic Sans MS" w:hAnsi="Comic Sans MS"/>
                          <w:lang w:val="pl-PL"/>
                        </w:rPr>
                        <w:t xml:space="preserve"> napić    </w:t>
                      </w: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  </w:t>
                      </w:r>
                      <w:r w:rsidRPr="00B358DB">
                        <w:rPr>
                          <w:rFonts w:ascii="Comic Sans MS" w:hAnsi="Comic Sans MS"/>
                          <w:lang w:val="pl-PL"/>
                        </w:rPr>
                        <w:t xml:space="preserve"> soku</w:t>
                      </w:r>
                    </w:p>
                  </w:txbxContent>
                </v:textbox>
              </v:shape>
            </w:pict>
          </mc:Fallback>
        </mc:AlternateContent>
      </w: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......................................................................................</w:t>
      </w: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 w:rsidRPr="00B358DB">
        <w:rPr>
          <w:rFonts w:ascii="Comic Sans MS" w:hAnsi="Comic Sans MS"/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92399" wp14:editId="0707628D">
                <wp:simplePos x="0" y="0"/>
                <wp:positionH relativeFrom="column">
                  <wp:posOffset>123825</wp:posOffset>
                </wp:positionH>
                <wp:positionV relativeFrom="paragraph">
                  <wp:posOffset>24130</wp:posOffset>
                </wp:positionV>
                <wp:extent cx="5486400" cy="1403985"/>
                <wp:effectExtent l="0" t="0" r="19050" b="247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8DB" w:rsidRPr="00B358DB" w:rsidRDefault="00B358DB" w:rsidP="00B358DB">
                            <w:pPr>
                              <w:rPr>
                                <w:rFonts w:ascii="Comic Sans MS" w:hAnsi="Comic Sans MS"/>
                                <w:lang w:val="pl-P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niosła    do     </w:t>
                            </w:r>
                            <w:r w:rsidRPr="00B358DB">
                              <w:rPr>
                                <w:rFonts w:ascii="Comic Sans MS" w:hAnsi="Comic Sans MS"/>
                                <w:b/>
                                <w:lang w:val="pl-PL"/>
                              </w:rPr>
                              <w:t xml:space="preserve">Jaskółka </w:t>
                            </w:r>
                            <w:r>
                              <w:rPr>
                                <w:rFonts w:ascii="Comic Sans MS" w:hAnsi="Comic Sans MS"/>
                                <w:lang w:val="pl-PL"/>
                              </w:rPr>
                              <w:t xml:space="preserve">    ostrożnie     gniazdeczka       słomkę       znalezioną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75pt;margin-top:1.9pt;width:6in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r8JQIAAEwEAAAOAAAAZHJzL2Uyb0RvYy54bWysVNtu2zAMfR+wfxD0vtjxki4x4hRdugwD&#10;ugvQ7gNoWY6F6TZJiZ19fSk5TbPbyzA/CKJIHR0ekl5dD0qSA3deGF3R6SSnhGtmGqF3Ff36sH21&#10;oMQH0A1Io3lFj9zT6/XLF6velrwwnZENdwRBtC97W9EuBFtmmWcdV+AnxnKNztY4BQFNt8saBz2i&#10;K5kVeX6V9cY11hnGvcfT29FJ1wm/bTkLn9vW80BkRZFbSKtLax3XbL2CcufAdoKdaMA/sFAgND56&#10;hrqFAGTvxG9QSjBnvGnDhBmVmbYVjKccMJtp/ks29x1YnnJBcbw9y+T/Hyz7dPjiiGgqWlCiQWGJ&#10;HvgQyFszkCKq01tfYtC9xbAw4DFWOWXq7Z1h3zzRZtOB3vEb50zfcWiQ3TTezC6ujjg+gtT9R9Pg&#10;M7APJgENrVNROhSDIDpW6XiuTKTC8HA+W1zNcnQx9E1n+evlYp7egPLpunU+vOdGkbipqMPSJ3g4&#10;3PkQ6UD5FBJf80aKZiukTIbb1RvpyAGwTbbpO6H/FCY16Su6nBfzUYG/QuTp+xOEEgH7XQpV0cU5&#10;CMqo2zvdpG4MIOS4R8pSn4SM2o0qhqEeUsWSylHk2jRHVNaZsb1xHHHTGfeDkh5bu6L++x4cp0R+&#10;0Fid5XQ2i7OQjNn8TYGGu/TUlx7QDKEqGigZt5uQ5ifpZm+wiluR9H1mcqKMLZtkP41XnIlLO0U9&#10;/wTWjwAAAP//AwBQSwMEFAAGAAgAAAAhAMDvQvLbAAAACAEAAA8AAABkcnMvZG93bnJldi54bWxM&#10;j81OwzAQhO9IvIO1SFwq6pCQKg1xKqjUE6eGcnfjJYmI18F22/TtWU5w/DSj+ak2sx3FGX0YHCl4&#10;XCYgkFpnBuoUHN53DwWIEDUZPTpCBVcMsKlvbypdGnehPZ6b2AkOoVBqBX2MUyllaHu0OizdhMTa&#10;p/NWR0bfSeP1hcPtKNMkWUmrB+KGXk+47bH9ak5Wweq7yRZvH2ZB++vu1bc2N9tDrtT93fzyDCLi&#10;HP/M8Dufp0PNm47uRCaIkXmds1NBxgdYLoqM+aggTZ/WIOtK/j9Q/wAAAP//AwBQSwECLQAUAAYA&#10;CAAAACEAtoM4kv4AAADhAQAAEwAAAAAAAAAAAAAAAAAAAAAAW0NvbnRlbnRfVHlwZXNdLnhtbFBL&#10;AQItABQABgAIAAAAIQA4/SH/1gAAAJQBAAALAAAAAAAAAAAAAAAAAC8BAABfcmVscy8ucmVsc1BL&#10;AQItABQABgAIAAAAIQC0GBr8JQIAAEwEAAAOAAAAAAAAAAAAAAAAAC4CAABkcnMvZTJvRG9jLnht&#10;bFBLAQItABQABgAIAAAAIQDA70Ly2wAAAAgBAAAPAAAAAAAAAAAAAAAAAH8EAABkcnMvZG93bnJl&#10;di54bWxQSwUGAAAAAAQABADzAAAAhwUAAAAA&#10;">
                <v:textbox style="mso-fit-shape-to-text:t">
                  <w:txbxContent>
                    <w:p w:rsidR="00B358DB" w:rsidRPr="00B358DB" w:rsidRDefault="00B358DB" w:rsidP="00B358DB">
                      <w:pPr>
                        <w:rPr>
                          <w:rFonts w:ascii="Comic Sans MS" w:hAnsi="Comic Sans MS"/>
                          <w:lang w:val="pl-PL"/>
                        </w:rPr>
                      </w:pP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niosła    do     </w:t>
                      </w:r>
                      <w:r w:rsidRPr="00B358DB">
                        <w:rPr>
                          <w:rFonts w:ascii="Comic Sans MS" w:hAnsi="Comic Sans MS"/>
                          <w:b/>
                          <w:lang w:val="pl-PL"/>
                        </w:rPr>
                        <w:t xml:space="preserve">Jaskółka </w:t>
                      </w:r>
                      <w:r>
                        <w:rPr>
                          <w:rFonts w:ascii="Comic Sans MS" w:hAnsi="Comic Sans MS"/>
                          <w:lang w:val="pl-PL"/>
                        </w:rPr>
                        <w:t xml:space="preserve">    ostrożnie     gniazdeczka       słomkę       znalezioną</w:t>
                      </w:r>
                    </w:p>
                  </w:txbxContent>
                </v:textbox>
              </v:shape>
            </w:pict>
          </mc:Fallback>
        </mc:AlternateContent>
      </w: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......................................................................................</w:t>
      </w:r>
    </w:p>
    <w:p w:rsidR="00B358DB" w:rsidRDefault="00B358DB" w:rsidP="00B358DB">
      <w:pPr>
        <w:pStyle w:val="ListParagraph"/>
        <w:numPr>
          <w:ilvl w:val="0"/>
          <w:numId w:val="28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Podaj synonimy wyrazów.</w:t>
      </w:r>
    </w:p>
    <w:p w:rsidR="00B358DB" w:rsidRPr="000903C8" w:rsidRDefault="00B358DB" w:rsidP="00B358DB">
      <w:pPr>
        <w:pStyle w:val="ListParagraph"/>
        <w:numPr>
          <w:ilvl w:val="0"/>
          <w:numId w:val="29"/>
        </w:numPr>
        <w:jc w:val="both"/>
        <w:rPr>
          <w:rFonts w:ascii="Comic Sans MS" w:hAnsi="Comic Sans MS"/>
          <w:b/>
          <w:color w:val="00B050"/>
          <w:sz w:val="24"/>
          <w:szCs w:val="24"/>
          <w:lang w:val="pl-PL"/>
        </w:rPr>
      </w:pPr>
      <w:r w:rsidRPr="000903C8">
        <w:rPr>
          <w:rFonts w:ascii="Comic Sans MS" w:hAnsi="Comic Sans MS"/>
          <w:b/>
          <w:color w:val="00B050"/>
          <w:sz w:val="24"/>
          <w:szCs w:val="24"/>
          <w:lang w:val="pl-PL"/>
        </w:rPr>
        <w:t xml:space="preserve">miły – </w:t>
      </w:r>
      <w:r w:rsidRPr="000903C8">
        <w:rPr>
          <w:rFonts w:ascii="Comic Sans MS" w:hAnsi="Comic Sans MS"/>
          <w:b/>
          <w:i/>
          <w:color w:val="00B050"/>
          <w:sz w:val="24"/>
          <w:szCs w:val="24"/>
          <w:lang w:val="pl-PL"/>
        </w:rPr>
        <w:t>serdeczny, przyjemny</w:t>
      </w:r>
    </w:p>
    <w:p w:rsidR="00B358DB" w:rsidRPr="000903C8" w:rsidRDefault="00B358DB" w:rsidP="00B358DB">
      <w:pPr>
        <w:pStyle w:val="ListParagraph"/>
        <w:numPr>
          <w:ilvl w:val="0"/>
          <w:numId w:val="29"/>
        </w:numPr>
        <w:jc w:val="both"/>
        <w:rPr>
          <w:rFonts w:ascii="Comic Sans MS" w:hAnsi="Comic Sans MS"/>
          <w:b/>
          <w:color w:val="00B050"/>
          <w:sz w:val="24"/>
          <w:szCs w:val="24"/>
          <w:lang w:val="pl-PL"/>
        </w:rPr>
      </w:pPr>
      <w:r w:rsidRPr="000903C8">
        <w:rPr>
          <w:rFonts w:ascii="Comic Sans MS" w:hAnsi="Comic Sans MS"/>
          <w:b/>
          <w:color w:val="00B050"/>
          <w:sz w:val="24"/>
          <w:szCs w:val="24"/>
          <w:lang w:val="pl-PL"/>
        </w:rPr>
        <w:t xml:space="preserve">mieszkanie – </w:t>
      </w:r>
      <w:r w:rsidRPr="000903C8">
        <w:rPr>
          <w:rFonts w:ascii="Comic Sans MS" w:hAnsi="Comic Sans MS"/>
          <w:b/>
          <w:i/>
          <w:color w:val="00B050"/>
          <w:sz w:val="24"/>
          <w:szCs w:val="24"/>
          <w:lang w:val="pl-PL"/>
        </w:rPr>
        <w:t>dom, apartament</w:t>
      </w:r>
    </w:p>
    <w:p w:rsidR="00B358DB" w:rsidRPr="00B358DB" w:rsidRDefault="00B358DB" w:rsidP="00B358DB">
      <w:pPr>
        <w:pStyle w:val="ListParagraph"/>
        <w:numPr>
          <w:ilvl w:val="0"/>
          <w:numId w:val="29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dobry – .....................................................................................................................</w:t>
      </w:r>
    </w:p>
    <w:p w:rsidR="00B358DB" w:rsidRPr="00B358DB" w:rsidRDefault="00B358DB" w:rsidP="00B358DB">
      <w:pPr>
        <w:pStyle w:val="ListParagraph"/>
        <w:numPr>
          <w:ilvl w:val="0"/>
          <w:numId w:val="29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smutek – ..................................................................................................................</w:t>
      </w:r>
    </w:p>
    <w:p w:rsidR="00B358DB" w:rsidRPr="00B358DB" w:rsidRDefault="00B358DB" w:rsidP="00B358DB">
      <w:pPr>
        <w:pStyle w:val="ListParagraph"/>
        <w:numPr>
          <w:ilvl w:val="0"/>
          <w:numId w:val="29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podróż -.....................................................................................................................</w:t>
      </w:r>
    </w:p>
    <w:p w:rsidR="00B358DB" w:rsidRPr="000903C8" w:rsidRDefault="00B358DB" w:rsidP="00B358DB">
      <w:pPr>
        <w:pStyle w:val="ListParagraph"/>
        <w:numPr>
          <w:ilvl w:val="0"/>
          <w:numId w:val="29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uczyć się - ..............................................................................................................</w:t>
      </w:r>
    </w:p>
    <w:p w:rsidR="000903C8" w:rsidRDefault="000903C8" w:rsidP="000903C8">
      <w:pPr>
        <w:pStyle w:val="ListParagraph"/>
        <w:numPr>
          <w:ilvl w:val="0"/>
          <w:numId w:val="28"/>
        </w:num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Podaj przeciwieństwa wyrazów.</w:t>
      </w:r>
    </w:p>
    <w:p w:rsidR="000903C8" w:rsidRPr="000903C8" w:rsidRDefault="000903C8" w:rsidP="000903C8">
      <w:pPr>
        <w:pStyle w:val="ListParagraph"/>
        <w:numPr>
          <w:ilvl w:val="0"/>
          <w:numId w:val="30"/>
        </w:numPr>
        <w:jc w:val="both"/>
        <w:rPr>
          <w:rFonts w:ascii="Comic Sans MS" w:hAnsi="Comic Sans MS"/>
          <w:b/>
          <w:color w:val="00B050"/>
          <w:sz w:val="24"/>
          <w:szCs w:val="24"/>
          <w:lang w:val="pl-PL"/>
        </w:rPr>
      </w:pPr>
      <w:r>
        <w:rPr>
          <w:rFonts w:ascii="Comic Sans MS" w:hAnsi="Comic Sans MS"/>
          <w:b/>
          <w:color w:val="00B050"/>
          <w:sz w:val="24"/>
          <w:szCs w:val="24"/>
          <w:lang w:val="pl-PL"/>
        </w:rPr>
        <w:t>w</w:t>
      </w:r>
      <w:r w:rsidRPr="000903C8">
        <w:rPr>
          <w:rFonts w:ascii="Comic Sans MS" w:hAnsi="Comic Sans MS"/>
          <w:b/>
          <w:color w:val="00B050"/>
          <w:sz w:val="24"/>
          <w:szCs w:val="24"/>
          <w:lang w:val="pl-PL"/>
        </w:rPr>
        <w:t xml:space="preserve">esoły – </w:t>
      </w:r>
      <w:r w:rsidRPr="000903C8">
        <w:rPr>
          <w:rFonts w:ascii="Comic Sans MS" w:hAnsi="Comic Sans MS"/>
          <w:b/>
          <w:i/>
          <w:color w:val="00B050"/>
          <w:sz w:val="24"/>
          <w:szCs w:val="24"/>
          <w:lang w:val="pl-PL"/>
        </w:rPr>
        <w:t>smutny, zmartwiony</w:t>
      </w:r>
    </w:p>
    <w:p w:rsidR="000903C8" w:rsidRDefault="000903C8" w:rsidP="000903C8">
      <w:pPr>
        <w:pStyle w:val="ListParagraph"/>
        <w:numPr>
          <w:ilvl w:val="0"/>
          <w:numId w:val="30"/>
        </w:num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pusty – .....................................................................................................................</w:t>
      </w:r>
    </w:p>
    <w:p w:rsidR="000903C8" w:rsidRDefault="000903C8" w:rsidP="000903C8">
      <w:pPr>
        <w:pStyle w:val="ListParagraph"/>
        <w:numPr>
          <w:ilvl w:val="0"/>
          <w:numId w:val="30"/>
        </w:num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wąsko – ..................................................................................................................</w:t>
      </w:r>
    </w:p>
    <w:p w:rsidR="000903C8" w:rsidRDefault="000903C8" w:rsidP="000903C8">
      <w:pPr>
        <w:pStyle w:val="ListParagraph"/>
        <w:numPr>
          <w:ilvl w:val="0"/>
          <w:numId w:val="30"/>
        </w:num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gruby – ....................................................................................................................</w:t>
      </w:r>
    </w:p>
    <w:p w:rsidR="000903C8" w:rsidRDefault="000903C8" w:rsidP="000903C8">
      <w:pPr>
        <w:pStyle w:val="ListParagraph"/>
        <w:numPr>
          <w:ilvl w:val="0"/>
          <w:numId w:val="30"/>
        </w:num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mądry – ...................................................................................................................</w:t>
      </w:r>
    </w:p>
    <w:p w:rsidR="000903C8" w:rsidRPr="0055655D" w:rsidRDefault="000903C8" w:rsidP="0055655D">
      <w:pPr>
        <w:ind w:left="720"/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B358DB" w:rsidRDefault="00B358DB" w:rsidP="00434FDF">
      <w:pPr>
        <w:jc w:val="both"/>
        <w:rPr>
          <w:rFonts w:ascii="Comic Sans MS" w:hAnsi="Comic Sans MS"/>
          <w:b/>
          <w:color w:val="000000" w:themeColor="text1"/>
          <w:sz w:val="24"/>
          <w:szCs w:val="24"/>
          <w:lang w:val="pl-PL"/>
        </w:rPr>
      </w:pPr>
    </w:p>
    <w:p w:rsidR="00645CCD" w:rsidRDefault="00645CCD" w:rsidP="00645CCD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645CCD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Zadanie 1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. </w:t>
      </w:r>
      <w:r w:rsidR="00C848CC">
        <w:rPr>
          <w:rFonts w:ascii="Comic Sans MS" w:hAnsi="Comic Sans MS"/>
          <w:color w:val="000000" w:themeColor="text1"/>
          <w:sz w:val="24"/>
          <w:szCs w:val="24"/>
          <w:lang w:val="pl-PL"/>
        </w:rPr>
        <w:t>Zaznajomijcie się z tymi słowami.</w:t>
      </w:r>
    </w:p>
    <w:tbl>
      <w:tblPr>
        <w:tblStyle w:val="TableGrid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2551"/>
        <w:gridCol w:w="2977"/>
        <w:gridCol w:w="1559"/>
        <w:gridCol w:w="1418"/>
      </w:tblGrid>
      <w:tr w:rsidR="00811BC2" w:rsidTr="00811BC2">
        <w:tc>
          <w:tcPr>
            <w:tcW w:w="2411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antykwariat</w:t>
            </w:r>
          </w:p>
        </w:tc>
        <w:tc>
          <w:tcPr>
            <w:tcW w:w="2551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antykwariusz</w:t>
            </w:r>
          </w:p>
        </w:tc>
        <w:tc>
          <w:tcPr>
            <w:tcW w:w="2977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huknąć</w:t>
            </w:r>
          </w:p>
        </w:tc>
        <w:tc>
          <w:tcPr>
            <w:tcW w:w="1559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inicjał</w:t>
            </w:r>
          </w:p>
        </w:tc>
        <w:tc>
          <w:tcPr>
            <w:tcW w:w="1418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zwędzić</w:t>
            </w:r>
          </w:p>
        </w:tc>
      </w:tr>
      <w:tr w:rsidR="00811BC2" w:rsidTr="00811BC2">
        <w:tc>
          <w:tcPr>
            <w:tcW w:w="2411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19320" wp14:editId="76D60FE8">
                  <wp:extent cx="1771650" cy="1178952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29" cy="117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2D3CF5" wp14:editId="1B883848">
                  <wp:extent cx="1628775" cy="1083876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2" cy="108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C848CC" w:rsidRDefault="00811BC2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E3DB40" wp14:editId="675F0FD2">
                  <wp:extent cx="1819275" cy="1210645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21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848CC" w:rsidRDefault="00811BC2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EEE8DE" wp14:editId="1C6876F9">
                  <wp:extent cx="860452" cy="1019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102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C848CC" w:rsidRDefault="00811BC2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196850</wp:posOffset>
                  </wp:positionV>
                  <wp:extent cx="875926" cy="666750"/>
                  <wp:effectExtent l="0" t="0" r="63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7" r="24775"/>
                          <a:stretch/>
                        </pic:blipFill>
                        <pic:spPr bwMode="auto">
                          <a:xfrm>
                            <a:off x="0" y="0"/>
                            <a:ext cx="875926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1BC2" w:rsidTr="00811BC2">
        <w:tc>
          <w:tcPr>
            <w:tcW w:w="2411" w:type="dxa"/>
          </w:tcPr>
          <w:p w:rsidR="00811BC2" w:rsidRDefault="00811BC2" w:rsidP="00C848CC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C848CC" w:rsidRDefault="00C848CC" w:rsidP="00C848CC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sklep z antykami, czyli starymi przedmiotami lub używanymi książkami</w:t>
            </w:r>
          </w:p>
        </w:tc>
        <w:tc>
          <w:tcPr>
            <w:tcW w:w="2551" w:type="dxa"/>
          </w:tcPr>
          <w:p w:rsidR="00811BC2" w:rsidRDefault="00811BC2" w:rsidP="00811BC2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811BC2" w:rsidRDefault="00811BC2" w:rsidP="00811BC2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C848CC" w:rsidRDefault="00C848CC" w:rsidP="00811BC2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osoba sprzedająca antyki</w:t>
            </w:r>
          </w:p>
        </w:tc>
        <w:tc>
          <w:tcPr>
            <w:tcW w:w="2977" w:type="dxa"/>
          </w:tcPr>
          <w:p w:rsidR="00811BC2" w:rsidRDefault="00811BC2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811BC2" w:rsidRDefault="00811BC2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</w:p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krzyknąć</w:t>
            </w:r>
          </w:p>
        </w:tc>
        <w:tc>
          <w:tcPr>
            <w:tcW w:w="1559" w:type="dxa"/>
          </w:tcPr>
          <w:p w:rsidR="00C848CC" w:rsidRDefault="00C848CC" w:rsidP="00C848CC">
            <w:pP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w dawnych książkach litera rozpoczynająca rozdział, bogatsza, zdobiona</w:t>
            </w:r>
          </w:p>
        </w:tc>
        <w:tc>
          <w:tcPr>
            <w:tcW w:w="1418" w:type="dxa"/>
          </w:tcPr>
          <w:p w:rsidR="00C848CC" w:rsidRDefault="00C848CC" w:rsidP="00645CCD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  <w:lang w:val="pl-PL"/>
              </w:rPr>
              <w:t>ukraść</w:t>
            </w:r>
          </w:p>
        </w:tc>
      </w:tr>
    </w:tbl>
    <w:p w:rsidR="00C848CC" w:rsidRDefault="00C848CC" w:rsidP="00645CCD">
      <w:pPr>
        <w:jc w:val="both"/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645CCD" w:rsidRDefault="00645CCD" w:rsidP="00811BC2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645CCD"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>Zadanie 2</w:t>
      </w:r>
      <w:r>
        <w:rPr>
          <w:rFonts w:ascii="Comic Sans MS" w:hAnsi="Comic Sans MS"/>
          <w:b/>
          <w:color w:val="000000" w:themeColor="text1"/>
          <w:sz w:val="24"/>
          <w:szCs w:val="24"/>
          <w:lang w:val="pl-PL"/>
        </w:rPr>
        <w:t xml:space="preserve">. </w:t>
      </w:r>
      <w:r w:rsidR="00811BC2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Przeczytaj tekst w podręczniku na str. 186  i 187 „Zaczarowana książka”. Następnie odpowiedz </w:t>
      </w:r>
      <w:r w:rsidR="008B7946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pisemnie </w:t>
      </w:r>
      <w:r w:rsidR="00811BC2">
        <w:rPr>
          <w:rFonts w:ascii="Comic Sans MS" w:hAnsi="Comic Sans MS"/>
          <w:color w:val="000000" w:themeColor="text1"/>
          <w:sz w:val="24"/>
          <w:szCs w:val="24"/>
          <w:lang w:val="pl-PL"/>
        </w:rPr>
        <w:t>na te pytania:</w:t>
      </w:r>
    </w:p>
    <w:p w:rsidR="00811BC2" w:rsidRDefault="00811BC2" w:rsidP="00811BC2">
      <w:pPr>
        <w:pStyle w:val="ListParagraph"/>
        <w:numPr>
          <w:ilvl w:val="0"/>
          <w:numId w:val="31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Kto jest bohaterem opowieści?</w:t>
      </w:r>
    </w:p>
    <w:p w:rsidR="00811BC2" w:rsidRDefault="00811BC2" w:rsidP="00811BC2">
      <w:pPr>
        <w:pStyle w:val="ListParagraph"/>
        <w:numPr>
          <w:ilvl w:val="0"/>
          <w:numId w:val="31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Jak nazywał się antykwariusz?</w:t>
      </w:r>
    </w:p>
    <w:p w:rsidR="00811BC2" w:rsidRDefault="00811BC2" w:rsidP="00811BC2">
      <w:pPr>
        <w:pStyle w:val="ListParagraph"/>
        <w:numPr>
          <w:ilvl w:val="0"/>
          <w:numId w:val="31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Które zdanie wypowiedziane przez właściciela antykwariatu świadczy o tym</w:t>
      </w:r>
      <w:r w:rsidR="008B7946">
        <w:rPr>
          <w:rFonts w:ascii="Comic Sans MS" w:hAnsi="Comic Sans MS"/>
          <w:color w:val="000000" w:themeColor="text1"/>
          <w:sz w:val="24"/>
          <w:szCs w:val="24"/>
          <w:lang w:val="pl-PL"/>
        </w:rPr>
        <w:t>,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że Bastian był stałym bywalcem sklepu?</w:t>
      </w:r>
    </w:p>
    <w:p w:rsidR="008B7946" w:rsidRPr="00E071CC" w:rsidRDefault="00811BC2" w:rsidP="00E071CC">
      <w:pPr>
        <w:pStyle w:val="ListParagraph"/>
        <w:numPr>
          <w:ilvl w:val="0"/>
          <w:numId w:val="31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Odszukaj opis „zaczarowanej książki”. </w:t>
      </w:r>
    </w:p>
    <w:p w:rsidR="008B7946" w:rsidRDefault="008B7946" w:rsidP="00811BC2">
      <w:pPr>
        <w:pStyle w:val="ListParagraph"/>
        <w:numPr>
          <w:ilvl w:val="0"/>
          <w:numId w:val="31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Czy wiesz co to znaczy fantazjować? Jeśli nie, sprawdź w słowniku. </w:t>
      </w:r>
    </w:p>
    <w:p w:rsidR="008B7946" w:rsidRDefault="008B7946" w:rsidP="00811BC2">
      <w:pPr>
        <w:pStyle w:val="ListParagraph"/>
        <w:numPr>
          <w:ilvl w:val="0"/>
          <w:numId w:val="31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Czy zdarzyło ci się </w:t>
      </w:r>
      <w:r w:rsid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>„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zatracić</w:t>
      </w:r>
      <w:r w:rsid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>”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w książce tak bardzo, że straciłeś poczucie czasu? Jeśli tak, napisz co to była za ksi</w:t>
      </w:r>
      <w:r w:rsid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ążka i dlaczego 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tak bardzo podobała</w:t>
      </w:r>
      <w:r w:rsid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 ci się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.</w:t>
      </w:r>
    </w:p>
    <w:p w:rsidR="008B7946" w:rsidRDefault="008B7946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8B7946" w:rsidRDefault="008B7946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E071CC" w:rsidRDefault="00E071CC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8B7946" w:rsidRPr="00E071CC" w:rsidRDefault="008B7946" w:rsidP="008B7946">
      <w:pPr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Temat </w:t>
      </w:r>
      <w:r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2 </w:t>
      </w:r>
      <w:r w:rsidRPr="000903C8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:</w:t>
      </w:r>
      <w:r w:rsidR="00E071CC">
        <w:rPr>
          <w:rFonts w:ascii="Arial Rounded MT Bold" w:hAnsi="Arial Rounded MT Bold"/>
          <w:b/>
          <w:color w:val="4F81BD" w:themeColor="accent1"/>
          <w:sz w:val="36"/>
          <w:lang w:val="pl-PL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Liczebniki</w:t>
      </w:r>
    </w:p>
    <w:p w:rsidR="00E071CC" w:rsidRDefault="00E071CC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>Przeczytaj notatkę o liczebniku w Ćwiczeniach na str. 59 i wykonaj zadania:</w:t>
      </w:r>
    </w:p>
    <w:p w:rsidR="00E071CC" w:rsidRPr="00FF58E8" w:rsidRDefault="00E071CC" w:rsidP="00FF58E8">
      <w:pPr>
        <w:pStyle w:val="ListParagraph"/>
        <w:numPr>
          <w:ilvl w:val="0"/>
          <w:numId w:val="32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Pod notatką str. 59, </w:t>
      </w:r>
    </w:p>
    <w:p w:rsidR="00E071CC" w:rsidRPr="00FF58E8" w:rsidRDefault="00E071CC" w:rsidP="00FF58E8">
      <w:pPr>
        <w:pStyle w:val="ListParagraph"/>
        <w:numPr>
          <w:ilvl w:val="0"/>
          <w:numId w:val="32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>Zad. 1 i 2 str. 60</w:t>
      </w:r>
    </w:p>
    <w:p w:rsidR="00E071CC" w:rsidRPr="00FF58E8" w:rsidRDefault="00E071CC" w:rsidP="00FF58E8">
      <w:pPr>
        <w:pStyle w:val="ListParagraph"/>
        <w:numPr>
          <w:ilvl w:val="0"/>
          <w:numId w:val="32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>Zad. 5 i 7 str. 61</w:t>
      </w:r>
    </w:p>
    <w:p w:rsidR="00E071CC" w:rsidRPr="00FF58E8" w:rsidRDefault="00E071CC" w:rsidP="00FF58E8">
      <w:pPr>
        <w:pStyle w:val="ListParagraph"/>
        <w:numPr>
          <w:ilvl w:val="0"/>
          <w:numId w:val="32"/>
        </w:num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 w:rsidRPr="00FF58E8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Sprawdzian wiedzy str. 62 </w:t>
      </w:r>
      <w:bookmarkStart w:id="0" w:name="_GoBack"/>
      <w:bookmarkEnd w:id="0"/>
    </w:p>
    <w:p w:rsidR="00E071CC" w:rsidRDefault="00E071CC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</w:p>
    <w:p w:rsidR="00E071CC" w:rsidRPr="008B7946" w:rsidRDefault="0055655D" w:rsidP="008B7946">
      <w:pPr>
        <w:rPr>
          <w:rFonts w:ascii="Comic Sans MS" w:hAnsi="Comic Sans MS"/>
          <w:color w:val="000000" w:themeColor="text1"/>
          <w:sz w:val="24"/>
          <w:szCs w:val="24"/>
          <w:lang w:val="pl-PL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918BF3F" wp14:editId="756DCCD1">
            <wp:simplePos x="0" y="0"/>
            <wp:positionH relativeFrom="column">
              <wp:posOffset>5610225</wp:posOffset>
            </wp:positionH>
            <wp:positionV relativeFrom="paragraph">
              <wp:posOffset>457835</wp:posOffset>
            </wp:positionV>
            <wp:extent cx="704850" cy="553085"/>
            <wp:effectExtent l="0" t="0" r="0" b="0"/>
            <wp:wrapNone/>
            <wp:docPr id="13" name="Picture 13" descr="C:\Users\MonikaP\AppData\Local\Microsoft\Windows\INetCache\IE\KP3DSGED\hearts-15474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P\AppData\Local\Microsoft\Windows\INetCache\IE\KP3DSGED\hearts-154741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CC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Bardzo polecam wam przeczytanie książki (bądź obejrzenie filmu o tym samym tytule) </w:t>
      </w:r>
      <w:r w:rsidR="00E071CC" w:rsidRPr="0055655D">
        <w:rPr>
          <w:rFonts w:ascii="Comic Sans MS" w:hAnsi="Comic Sans MS"/>
          <w:color w:val="00B0F0"/>
          <w:sz w:val="24"/>
          <w:szCs w:val="24"/>
          <w:lang w:val="pl-PL"/>
        </w:rPr>
        <w:t xml:space="preserve">„Nie kończąca się historia” </w:t>
      </w:r>
      <w:r w:rsidR="00E071CC"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Michael Ende. Jest to wspaniała opowieść o dziecięcej krainie fantazji i wielu wartościach takich jak przyjaźń, dobro, wierność, czy miłość. </w:t>
      </w:r>
      <w:r>
        <w:rPr>
          <w:rFonts w:ascii="Comic Sans MS" w:hAnsi="Comic Sans MS"/>
          <w:color w:val="000000" w:themeColor="text1"/>
          <w:sz w:val="24"/>
          <w:szCs w:val="24"/>
          <w:lang w:val="pl-PL"/>
        </w:rPr>
        <w:t xml:space="preserve">To moja propozycja dla was na wakacje. Do usłyszenia za tydzień. </w:t>
      </w:r>
    </w:p>
    <w:p w:rsidR="00701287" w:rsidRPr="008B7946" w:rsidRDefault="0055655D" w:rsidP="008B7946">
      <w:pPr>
        <w:rPr>
          <w:rFonts w:ascii="Comic Sans MS" w:hAnsi="Comic Sans MS"/>
          <w:sz w:val="24"/>
          <w:lang w:val="pl-PL"/>
        </w:rPr>
      </w:pPr>
      <w:r w:rsidRPr="00E071CC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A56D3C4" wp14:editId="2006FCD1">
            <wp:simplePos x="0" y="0"/>
            <wp:positionH relativeFrom="column">
              <wp:posOffset>1952625</wp:posOffset>
            </wp:positionH>
            <wp:positionV relativeFrom="paragraph">
              <wp:posOffset>414655</wp:posOffset>
            </wp:positionV>
            <wp:extent cx="2856865" cy="1599565"/>
            <wp:effectExtent l="0" t="0" r="63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CC" w:rsidRPr="00E071CC">
        <w:rPr>
          <w:noProof/>
          <w:lang w:eastAsia="en-GB"/>
        </w:rPr>
        <w:drawing>
          <wp:inline distT="0" distB="0" distL="0" distR="0" wp14:anchorId="13B089B6" wp14:editId="769FC509">
            <wp:extent cx="1809524" cy="2523809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1CC" w:rsidRPr="00E071CC">
        <w:rPr>
          <w:noProof/>
          <w:lang w:eastAsia="en-GB"/>
        </w:rPr>
        <w:t xml:space="preserve"> </w:t>
      </w:r>
    </w:p>
    <w:sectPr w:rsidR="00701287" w:rsidRPr="008B79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19A3"/>
    <w:multiLevelType w:val="hybridMultilevel"/>
    <w:tmpl w:val="CA304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23EF3"/>
    <w:multiLevelType w:val="hybridMultilevel"/>
    <w:tmpl w:val="6A0A7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52182"/>
    <w:multiLevelType w:val="hybridMultilevel"/>
    <w:tmpl w:val="316AF5D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AF280D"/>
    <w:multiLevelType w:val="hybridMultilevel"/>
    <w:tmpl w:val="CC623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3115E"/>
    <w:multiLevelType w:val="hybridMultilevel"/>
    <w:tmpl w:val="2570A9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F32DD"/>
    <w:multiLevelType w:val="hybridMultilevel"/>
    <w:tmpl w:val="F5DED8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836ED"/>
    <w:multiLevelType w:val="hybridMultilevel"/>
    <w:tmpl w:val="E16CB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9792D"/>
    <w:multiLevelType w:val="hybridMultilevel"/>
    <w:tmpl w:val="B5506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D7BA4"/>
    <w:multiLevelType w:val="hybridMultilevel"/>
    <w:tmpl w:val="3DF0A0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5440C"/>
    <w:multiLevelType w:val="hybridMultilevel"/>
    <w:tmpl w:val="979CE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CC3770"/>
    <w:multiLevelType w:val="hybridMultilevel"/>
    <w:tmpl w:val="EA8EE826"/>
    <w:lvl w:ilvl="0" w:tplc="D8583A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F4586B"/>
    <w:multiLevelType w:val="hybridMultilevel"/>
    <w:tmpl w:val="A9E098F8"/>
    <w:lvl w:ilvl="0" w:tplc="4AB8E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91C3819"/>
    <w:multiLevelType w:val="hybridMultilevel"/>
    <w:tmpl w:val="51941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55C0A"/>
    <w:multiLevelType w:val="hybridMultilevel"/>
    <w:tmpl w:val="40E6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66FE1"/>
    <w:multiLevelType w:val="hybridMultilevel"/>
    <w:tmpl w:val="0338B3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046B48"/>
    <w:multiLevelType w:val="hybridMultilevel"/>
    <w:tmpl w:val="A022A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664432"/>
    <w:multiLevelType w:val="hybridMultilevel"/>
    <w:tmpl w:val="29F2B0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E01B7E"/>
    <w:multiLevelType w:val="hybridMultilevel"/>
    <w:tmpl w:val="E0F81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F005EF"/>
    <w:multiLevelType w:val="hybridMultilevel"/>
    <w:tmpl w:val="DBAC170C"/>
    <w:lvl w:ilvl="0" w:tplc="04A237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634E02"/>
    <w:multiLevelType w:val="hybridMultilevel"/>
    <w:tmpl w:val="083A10A0"/>
    <w:lvl w:ilvl="0" w:tplc="45A431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B31FCD"/>
    <w:multiLevelType w:val="hybridMultilevel"/>
    <w:tmpl w:val="909AED5A"/>
    <w:lvl w:ilvl="0" w:tplc="326264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DC40BB"/>
    <w:multiLevelType w:val="hybridMultilevel"/>
    <w:tmpl w:val="1FF69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352029"/>
    <w:multiLevelType w:val="hybridMultilevel"/>
    <w:tmpl w:val="529CBA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E5CE7"/>
    <w:multiLevelType w:val="hybridMultilevel"/>
    <w:tmpl w:val="468A9F7A"/>
    <w:lvl w:ilvl="0" w:tplc="4E6AA9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25467A"/>
    <w:multiLevelType w:val="hybridMultilevel"/>
    <w:tmpl w:val="F5BA9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9B7326"/>
    <w:multiLevelType w:val="hybridMultilevel"/>
    <w:tmpl w:val="E9448B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7E264D"/>
    <w:multiLevelType w:val="hybridMultilevel"/>
    <w:tmpl w:val="E5D22E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969DF"/>
    <w:multiLevelType w:val="hybridMultilevel"/>
    <w:tmpl w:val="EECA5702"/>
    <w:lvl w:ilvl="0" w:tplc="8AC8AA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5E7792"/>
    <w:multiLevelType w:val="hybridMultilevel"/>
    <w:tmpl w:val="EA9AB2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786EFD"/>
    <w:multiLevelType w:val="hybridMultilevel"/>
    <w:tmpl w:val="C95A1F6A"/>
    <w:lvl w:ilvl="0" w:tplc="A57E73BE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521979"/>
    <w:multiLevelType w:val="hybridMultilevel"/>
    <w:tmpl w:val="B952FB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134AE2"/>
    <w:multiLevelType w:val="hybridMultilevel"/>
    <w:tmpl w:val="CBF868BA"/>
    <w:lvl w:ilvl="0" w:tplc="FB2662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16"/>
  </w:num>
  <w:num w:numId="4">
    <w:abstractNumId w:val="29"/>
  </w:num>
  <w:num w:numId="5">
    <w:abstractNumId w:val="4"/>
  </w:num>
  <w:num w:numId="6">
    <w:abstractNumId w:val="0"/>
  </w:num>
  <w:num w:numId="7">
    <w:abstractNumId w:val="25"/>
  </w:num>
  <w:num w:numId="8">
    <w:abstractNumId w:val="5"/>
  </w:num>
  <w:num w:numId="9">
    <w:abstractNumId w:val="9"/>
  </w:num>
  <w:num w:numId="10">
    <w:abstractNumId w:val="14"/>
  </w:num>
  <w:num w:numId="11">
    <w:abstractNumId w:val="13"/>
  </w:num>
  <w:num w:numId="12">
    <w:abstractNumId w:val="10"/>
  </w:num>
  <w:num w:numId="13">
    <w:abstractNumId w:val="31"/>
  </w:num>
  <w:num w:numId="14">
    <w:abstractNumId w:val="6"/>
  </w:num>
  <w:num w:numId="15">
    <w:abstractNumId w:val="7"/>
  </w:num>
  <w:num w:numId="16">
    <w:abstractNumId w:val="17"/>
  </w:num>
  <w:num w:numId="17">
    <w:abstractNumId w:val="26"/>
  </w:num>
  <w:num w:numId="18">
    <w:abstractNumId w:val="24"/>
  </w:num>
  <w:num w:numId="19">
    <w:abstractNumId w:val="22"/>
  </w:num>
  <w:num w:numId="20">
    <w:abstractNumId w:val="1"/>
  </w:num>
  <w:num w:numId="21">
    <w:abstractNumId w:val="2"/>
  </w:num>
  <w:num w:numId="22">
    <w:abstractNumId w:val="8"/>
  </w:num>
  <w:num w:numId="23">
    <w:abstractNumId w:val="20"/>
  </w:num>
  <w:num w:numId="24">
    <w:abstractNumId w:val="28"/>
  </w:num>
  <w:num w:numId="25">
    <w:abstractNumId w:val="11"/>
  </w:num>
  <w:num w:numId="26">
    <w:abstractNumId w:val="23"/>
  </w:num>
  <w:num w:numId="27">
    <w:abstractNumId w:val="19"/>
  </w:num>
  <w:num w:numId="28">
    <w:abstractNumId w:val="12"/>
  </w:num>
  <w:num w:numId="29">
    <w:abstractNumId w:val="18"/>
  </w:num>
  <w:num w:numId="30">
    <w:abstractNumId w:val="27"/>
  </w:num>
  <w:num w:numId="31">
    <w:abstractNumId w:val="2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C9"/>
    <w:rsid w:val="00053A58"/>
    <w:rsid w:val="00072E4A"/>
    <w:rsid w:val="000903C8"/>
    <w:rsid w:val="000E367A"/>
    <w:rsid w:val="00111CA8"/>
    <w:rsid w:val="00120AED"/>
    <w:rsid w:val="00137609"/>
    <w:rsid w:val="00177E20"/>
    <w:rsid w:val="001A221B"/>
    <w:rsid w:val="001A3BAC"/>
    <w:rsid w:val="001B4748"/>
    <w:rsid w:val="00204FAC"/>
    <w:rsid w:val="00220134"/>
    <w:rsid w:val="00290F3D"/>
    <w:rsid w:val="002A7E9E"/>
    <w:rsid w:val="003230F9"/>
    <w:rsid w:val="003625B4"/>
    <w:rsid w:val="00372A7F"/>
    <w:rsid w:val="003854D3"/>
    <w:rsid w:val="003E0DA1"/>
    <w:rsid w:val="004168AD"/>
    <w:rsid w:val="00434FDF"/>
    <w:rsid w:val="0049096B"/>
    <w:rsid w:val="004E51AB"/>
    <w:rsid w:val="0055655D"/>
    <w:rsid w:val="00580EA1"/>
    <w:rsid w:val="00592D4A"/>
    <w:rsid w:val="005E1E95"/>
    <w:rsid w:val="00603BE4"/>
    <w:rsid w:val="00614C75"/>
    <w:rsid w:val="00623282"/>
    <w:rsid w:val="00645CCD"/>
    <w:rsid w:val="006534C8"/>
    <w:rsid w:val="00674847"/>
    <w:rsid w:val="00684019"/>
    <w:rsid w:val="006A1F2A"/>
    <w:rsid w:val="006D7358"/>
    <w:rsid w:val="006E42BF"/>
    <w:rsid w:val="00701287"/>
    <w:rsid w:val="00702445"/>
    <w:rsid w:val="007028C9"/>
    <w:rsid w:val="00773E21"/>
    <w:rsid w:val="00786E5E"/>
    <w:rsid w:val="0079269C"/>
    <w:rsid w:val="007A0B89"/>
    <w:rsid w:val="007B0A57"/>
    <w:rsid w:val="007D69F0"/>
    <w:rsid w:val="00811BC2"/>
    <w:rsid w:val="00842C7A"/>
    <w:rsid w:val="008646D3"/>
    <w:rsid w:val="008B767A"/>
    <w:rsid w:val="008B7946"/>
    <w:rsid w:val="00905468"/>
    <w:rsid w:val="00937A1E"/>
    <w:rsid w:val="00965839"/>
    <w:rsid w:val="0097658D"/>
    <w:rsid w:val="009909A0"/>
    <w:rsid w:val="00A44C22"/>
    <w:rsid w:val="00AA25A9"/>
    <w:rsid w:val="00AC71ED"/>
    <w:rsid w:val="00AF3570"/>
    <w:rsid w:val="00AF6D70"/>
    <w:rsid w:val="00B358DB"/>
    <w:rsid w:val="00B450BC"/>
    <w:rsid w:val="00B51264"/>
    <w:rsid w:val="00B56362"/>
    <w:rsid w:val="00BA0963"/>
    <w:rsid w:val="00C52634"/>
    <w:rsid w:val="00C613D5"/>
    <w:rsid w:val="00C76B98"/>
    <w:rsid w:val="00C848CC"/>
    <w:rsid w:val="00CA7E4B"/>
    <w:rsid w:val="00CC07B8"/>
    <w:rsid w:val="00CC50AD"/>
    <w:rsid w:val="00CC59D7"/>
    <w:rsid w:val="00CF6736"/>
    <w:rsid w:val="00D14E20"/>
    <w:rsid w:val="00D5488C"/>
    <w:rsid w:val="00D63005"/>
    <w:rsid w:val="00D77F4E"/>
    <w:rsid w:val="00E071CC"/>
    <w:rsid w:val="00E159C6"/>
    <w:rsid w:val="00E42D3F"/>
    <w:rsid w:val="00E94832"/>
    <w:rsid w:val="00ED244A"/>
    <w:rsid w:val="00F703EB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4C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A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4C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9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Lostock College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MonikaP</dc:creator>
  <cp:lastModifiedBy>MonikaP</cp:lastModifiedBy>
  <cp:revision>4</cp:revision>
  <dcterms:created xsi:type="dcterms:W3CDTF">2020-06-21T22:40:00Z</dcterms:created>
  <dcterms:modified xsi:type="dcterms:W3CDTF">2020-06-21T22:46:00Z</dcterms:modified>
</cp:coreProperties>
</file>